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5B3" w:rsidRDefault="00762EB8" w:rsidP="0029650D">
      <w:pPr>
        <w:pStyle w:val="a3"/>
        <w:numPr>
          <w:ilvl w:val="0"/>
          <w:numId w:val="2"/>
        </w:numPr>
        <w:ind w:firstLineChars="0"/>
      </w:pPr>
      <w:r>
        <w:t xml:space="preserve">1&gt; </w:t>
      </w:r>
      <w:r w:rsidR="008953A4">
        <w:rPr>
          <w:rFonts w:hint="eastAsia"/>
        </w:rPr>
        <w:t xml:space="preserve">Baud rate </w:t>
      </w:r>
      <w:r w:rsidR="008953A4">
        <w:t>and data rate could be used interchangeably because their meanings are equivalent.</w:t>
      </w:r>
    </w:p>
    <w:p w:rsidR="008953A4" w:rsidRDefault="008953A4"/>
    <w:p w:rsidR="00762EB8" w:rsidRDefault="008953A4">
      <w:r>
        <w:t xml:space="preserve">True_ False_ </w:t>
      </w:r>
    </w:p>
    <w:p w:rsidR="008953A4" w:rsidRDefault="008953A4">
      <w:r>
        <w:t>And explain:</w:t>
      </w:r>
    </w:p>
    <w:p w:rsidR="005E645D" w:rsidRDefault="005E645D"/>
    <w:p w:rsidR="005E645D" w:rsidRDefault="005E645D">
      <w:r>
        <w:t>ADSL uses base band for transmission of signals.</w:t>
      </w:r>
    </w:p>
    <w:p w:rsidR="005E645D" w:rsidRDefault="005E645D"/>
    <w:p w:rsidR="00762EB8" w:rsidRDefault="005E645D">
      <w:r>
        <w:t>True</w:t>
      </w:r>
      <w:r w:rsidR="00F21A86">
        <w:t xml:space="preserve"> </w:t>
      </w:r>
      <w:r>
        <w:t xml:space="preserve">_False_ </w:t>
      </w:r>
    </w:p>
    <w:p w:rsidR="005E645D" w:rsidRDefault="005E645D">
      <w:r>
        <w:t>And explain:</w:t>
      </w:r>
    </w:p>
    <w:p w:rsidR="00762EB8" w:rsidRDefault="00762EB8"/>
    <w:p w:rsidR="00762EB8" w:rsidRDefault="00762EB8" w:rsidP="0029650D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 xml:space="preserve">Describe </w:t>
      </w:r>
      <w:r>
        <w:t>in details at least four critiques of the OSI MODEL and its protocols.</w:t>
      </w:r>
    </w:p>
    <w:p w:rsidR="00151015" w:rsidRDefault="00151015" w:rsidP="00151015"/>
    <w:p w:rsidR="00151015" w:rsidRDefault="00151015" w:rsidP="00151015"/>
    <w:p w:rsidR="00151015" w:rsidRDefault="008F6823" w:rsidP="0029650D">
      <w:pPr>
        <w:pStyle w:val="a3"/>
        <w:numPr>
          <w:ilvl w:val="0"/>
          <w:numId w:val="2"/>
        </w:numPr>
        <w:ind w:firstLineChars="0"/>
      </w:pPr>
      <w:r>
        <w:t xml:space="preserve">a&gt; </w:t>
      </w:r>
      <w:r w:rsidR="00151015">
        <w:rPr>
          <w:rFonts w:hint="eastAsia"/>
        </w:rPr>
        <w:t xml:space="preserve">If a </w:t>
      </w:r>
      <w:r w:rsidR="00151015">
        <w:t xml:space="preserve">16-level signal is sent over a </w:t>
      </w:r>
      <w:proofErr w:type="gramStart"/>
      <w:r w:rsidR="00151015">
        <w:t>100KHz</w:t>
      </w:r>
      <w:proofErr w:type="gramEnd"/>
      <w:r w:rsidR="00151015">
        <w:t xml:space="preserve"> channel whose SNR=37dB what is the maximum achievable data rate? Show all your work. </w:t>
      </w:r>
    </w:p>
    <w:p w:rsidR="00765372" w:rsidRDefault="00765372" w:rsidP="00765372"/>
    <w:p w:rsidR="00765372" w:rsidRDefault="00765372" w:rsidP="00765372"/>
    <w:p w:rsidR="00765372" w:rsidRDefault="00765372" w:rsidP="00765372">
      <w:pPr>
        <w:ind w:left="360"/>
        <w:rPr>
          <w:rFonts w:hint="eastAsia"/>
        </w:rPr>
      </w:pPr>
      <w:r>
        <w:rPr>
          <w:rFonts w:hint="eastAsia"/>
        </w:rPr>
        <w:t>b&gt;</w:t>
      </w:r>
      <w:r w:rsidR="00825C59">
        <w:t xml:space="preserve"> Explain why Fourier </w:t>
      </w:r>
      <w:proofErr w:type="gramStart"/>
      <w:r w:rsidR="00E36618">
        <w:t>A</w:t>
      </w:r>
      <w:r w:rsidR="00112263">
        <w:t>nalysis</w:t>
      </w:r>
      <w:proofErr w:type="gramEnd"/>
      <w:r w:rsidR="00825C59">
        <w:t xml:space="preserve"> is one of the most important theoretical basis for data communications. There is no need to give me the formula. Just explain in your own wording.</w:t>
      </w:r>
    </w:p>
    <w:p w:rsidR="005E645D" w:rsidRDefault="005E645D"/>
    <w:p w:rsidR="005E645D" w:rsidRDefault="00AC09E3" w:rsidP="0029650D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 xml:space="preserve">List </w:t>
      </w:r>
      <w:r>
        <w:t>and explain the four methods of framing in the data link layer. Then describe a disadvantage of each of methods.</w:t>
      </w:r>
    </w:p>
    <w:p w:rsidR="006D36B4" w:rsidRDefault="006D36B4" w:rsidP="006D36B4"/>
    <w:p w:rsidR="006D36B4" w:rsidRDefault="006D36B4" w:rsidP="006D36B4"/>
    <w:p w:rsidR="006D36B4" w:rsidRDefault="006D36B4" w:rsidP="006D36B4"/>
    <w:p w:rsidR="006D36B4" w:rsidRDefault="006D36B4" w:rsidP="006D36B4"/>
    <w:p w:rsidR="006D36B4" w:rsidRPr="00B36318" w:rsidRDefault="00B36318" w:rsidP="0029650D">
      <w:pPr>
        <w:pStyle w:val="a3"/>
        <w:numPr>
          <w:ilvl w:val="0"/>
          <w:numId w:val="2"/>
        </w:numPr>
        <w:ind w:firstLineChars="0"/>
        <w:rPr>
          <w:b/>
        </w:rPr>
      </w:pPr>
      <w:r>
        <w:t>We have a simplistic broadcast subnet. Suppose that time is divided into discrete slots, with each host of the n hosts attempting to use the channel with probability p during each slot.</w:t>
      </w:r>
    </w:p>
    <w:p w:rsidR="00B36318" w:rsidRPr="0096590C" w:rsidRDefault="00D81A37" w:rsidP="00D81A37">
      <w:pPr>
        <w:pStyle w:val="a3"/>
        <w:numPr>
          <w:ilvl w:val="0"/>
          <w:numId w:val="3"/>
        </w:numPr>
        <w:ind w:firstLineChars="0"/>
        <w:rPr>
          <w:b/>
        </w:rPr>
      </w:pPr>
      <w:r>
        <w:t>What fraction of the slots is wasted due to inactivity?</w:t>
      </w:r>
    </w:p>
    <w:p w:rsidR="0096590C" w:rsidRDefault="0096590C" w:rsidP="0096590C">
      <w:pPr>
        <w:rPr>
          <w:b/>
        </w:rPr>
      </w:pPr>
    </w:p>
    <w:p w:rsidR="0096590C" w:rsidRDefault="0096590C" w:rsidP="0096590C">
      <w:pPr>
        <w:rPr>
          <w:b/>
        </w:rPr>
      </w:pPr>
    </w:p>
    <w:p w:rsidR="0096590C" w:rsidRDefault="0096590C" w:rsidP="0096590C">
      <w:pPr>
        <w:rPr>
          <w:b/>
        </w:rPr>
      </w:pPr>
    </w:p>
    <w:p w:rsidR="0096590C" w:rsidRDefault="0096590C" w:rsidP="0096590C">
      <w:pPr>
        <w:rPr>
          <w:b/>
        </w:rPr>
      </w:pPr>
    </w:p>
    <w:p w:rsidR="0096590C" w:rsidRDefault="00D85C87" w:rsidP="002A6BF9">
      <w:pPr>
        <w:pStyle w:val="a3"/>
        <w:numPr>
          <w:ilvl w:val="0"/>
          <w:numId w:val="3"/>
        </w:numPr>
        <w:ind w:firstLineChars="0"/>
      </w:pPr>
      <w:r>
        <w:t>W</w:t>
      </w:r>
      <w:r>
        <w:rPr>
          <w:rFonts w:hint="eastAsia"/>
        </w:rPr>
        <w:t xml:space="preserve">hat </w:t>
      </w:r>
      <w:r>
        <w:t>fraction of the slots is used for successful transmissions?</w:t>
      </w:r>
    </w:p>
    <w:p w:rsidR="007673FE" w:rsidRDefault="007673FE" w:rsidP="007673FE"/>
    <w:p w:rsidR="00524330" w:rsidRDefault="00524330" w:rsidP="007673FE"/>
    <w:p w:rsidR="00524330" w:rsidRDefault="00524330" w:rsidP="007673FE"/>
    <w:p w:rsidR="00524330" w:rsidRDefault="00524330" w:rsidP="007673FE"/>
    <w:p w:rsidR="00524330" w:rsidRDefault="00524330" w:rsidP="007673FE"/>
    <w:p w:rsidR="00524330" w:rsidRDefault="00524330" w:rsidP="007673FE"/>
    <w:p w:rsidR="00524330" w:rsidRDefault="00524330" w:rsidP="007673FE"/>
    <w:p w:rsidR="00524330" w:rsidRDefault="00524330" w:rsidP="007673FE"/>
    <w:p w:rsidR="00524330" w:rsidRDefault="00524330" w:rsidP="007673FE">
      <w:pPr>
        <w:rPr>
          <w:rFonts w:hint="eastAsia"/>
        </w:rPr>
      </w:pPr>
    </w:p>
    <w:p w:rsidR="007673FE" w:rsidRDefault="007673FE" w:rsidP="007673FE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lastRenderedPageBreak/>
        <w:t xml:space="preserve">Given </w:t>
      </w:r>
      <w:r>
        <w:t xml:space="preserve">the bit stream below, draw the line codes for NRZ, NRZI, Manchester and </w:t>
      </w:r>
      <w:proofErr w:type="gramStart"/>
      <w:r>
        <w:t>Bipolar</w:t>
      </w:r>
      <w:proofErr w:type="gramEnd"/>
      <w:r>
        <w:t xml:space="preserve"> encoding.</w:t>
      </w:r>
    </w:p>
    <w:p w:rsidR="006900BE" w:rsidRDefault="006900BE" w:rsidP="006900BE">
      <w:pPr>
        <w:pStyle w:val="a3"/>
        <w:numPr>
          <w:ilvl w:val="0"/>
          <w:numId w:val="4"/>
        </w:numPr>
        <w:ind w:firstLineChars="0"/>
      </w:pPr>
      <w:r>
        <w:t>Draw the signals in the table below.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709"/>
        <w:gridCol w:w="851"/>
        <w:gridCol w:w="850"/>
        <w:gridCol w:w="678"/>
        <w:gridCol w:w="878"/>
        <w:gridCol w:w="878"/>
        <w:gridCol w:w="878"/>
        <w:gridCol w:w="878"/>
      </w:tblGrid>
      <w:tr w:rsidR="00524330" w:rsidTr="00DF0DAD">
        <w:tc>
          <w:tcPr>
            <w:tcW w:w="1336" w:type="dxa"/>
          </w:tcPr>
          <w:p w:rsidR="00524330" w:rsidRDefault="009A62AF" w:rsidP="0052433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Bit </w:t>
            </w:r>
            <w:r>
              <w:t>stream</w:t>
            </w:r>
          </w:p>
        </w:tc>
        <w:tc>
          <w:tcPr>
            <w:tcW w:w="709" w:type="dxa"/>
          </w:tcPr>
          <w:p w:rsidR="00524330" w:rsidRDefault="00DF0DAD" w:rsidP="00524330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:rsidR="00524330" w:rsidRDefault="00DF0DAD" w:rsidP="00524330"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850" w:type="dxa"/>
          </w:tcPr>
          <w:p w:rsidR="00524330" w:rsidRDefault="00DF0DAD" w:rsidP="00524330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78" w:type="dxa"/>
          </w:tcPr>
          <w:p w:rsidR="00524330" w:rsidRDefault="00DF0DAD" w:rsidP="00524330"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878" w:type="dxa"/>
          </w:tcPr>
          <w:p w:rsidR="00524330" w:rsidRDefault="00DF0DAD" w:rsidP="00524330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78" w:type="dxa"/>
          </w:tcPr>
          <w:p w:rsidR="00524330" w:rsidRDefault="00DF0DAD" w:rsidP="00524330"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878" w:type="dxa"/>
          </w:tcPr>
          <w:p w:rsidR="00524330" w:rsidRDefault="00DF0DAD" w:rsidP="00524330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78" w:type="dxa"/>
          </w:tcPr>
          <w:p w:rsidR="00524330" w:rsidRDefault="00DF0DAD" w:rsidP="00524330"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  <w:tr w:rsidR="00DF0DAD" w:rsidTr="0066592A">
        <w:trPr>
          <w:trHeight w:val="873"/>
        </w:trPr>
        <w:tc>
          <w:tcPr>
            <w:tcW w:w="1336" w:type="dxa"/>
          </w:tcPr>
          <w:p w:rsidR="00DF0DAD" w:rsidRDefault="00DF0DAD" w:rsidP="00524330">
            <w:pPr>
              <w:rPr>
                <w:rFonts w:hint="eastAsia"/>
              </w:rPr>
            </w:pPr>
            <w:r>
              <w:rPr>
                <w:rFonts w:hint="eastAsia"/>
              </w:rPr>
              <w:t>NRZ</w:t>
            </w:r>
          </w:p>
        </w:tc>
        <w:tc>
          <w:tcPr>
            <w:tcW w:w="6600" w:type="dxa"/>
            <w:gridSpan w:val="8"/>
          </w:tcPr>
          <w:p w:rsidR="00DF0DAD" w:rsidRDefault="00DF0DAD" w:rsidP="00524330">
            <w:pPr>
              <w:rPr>
                <w:rFonts w:hint="eastAsia"/>
              </w:rPr>
            </w:pPr>
          </w:p>
        </w:tc>
      </w:tr>
      <w:tr w:rsidR="0066592A" w:rsidTr="0066592A">
        <w:trPr>
          <w:trHeight w:val="842"/>
        </w:trPr>
        <w:tc>
          <w:tcPr>
            <w:tcW w:w="1336" w:type="dxa"/>
          </w:tcPr>
          <w:p w:rsidR="0066592A" w:rsidRDefault="0066592A" w:rsidP="00524330">
            <w:pPr>
              <w:rPr>
                <w:rFonts w:hint="eastAsia"/>
              </w:rPr>
            </w:pPr>
            <w:r>
              <w:rPr>
                <w:rFonts w:hint="eastAsia"/>
              </w:rPr>
              <w:t>NRZI</w:t>
            </w:r>
          </w:p>
        </w:tc>
        <w:tc>
          <w:tcPr>
            <w:tcW w:w="6600" w:type="dxa"/>
            <w:gridSpan w:val="8"/>
          </w:tcPr>
          <w:p w:rsidR="0066592A" w:rsidRDefault="0066592A" w:rsidP="00524330">
            <w:pPr>
              <w:rPr>
                <w:rFonts w:hint="eastAsia"/>
              </w:rPr>
            </w:pPr>
          </w:p>
        </w:tc>
      </w:tr>
      <w:tr w:rsidR="0066592A" w:rsidTr="0066592A">
        <w:trPr>
          <w:trHeight w:val="826"/>
        </w:trPr>
        <w:tc>
          <w:tcPr>
            <w:tcW w:w="1336" w:type="dxa"/>
          </w:tcPr>
          <w:p w:rsidR="0066592A" w:rsidRDefault="0066592A" w:rsidP="00524330">
            <w:pPr>
              <w:rPr>
                <w:rFonts w:hint="eastAsia"/>
              </w:rPr>
            </w:pPr>
            <w:r>
              <w:rPr>
                <w:rFonts w:hint="eastAsia"/>
              </w:rPr>
              <w:t>Manchester</w:t>
            </w:r>
          </w:p>
        </w:tc>
        <w:tc>
          <w:tcPr>
            <w:tcW w:w="6600" w:type="dxa"/>
            <w:gridSpan w:val="8"/>
          </w:tcPr>
          <w:p w:rsidR="0066592A" w:rsidRDefault="0066592A" w:rsidP="00524330">
            <w:pPr>
              <w:rPr>
                <w:rFonts w:hint="eastAsia"/>
              </w:rPr>
            </w:pPr>
          </w:p>
        </w:tc>
      </w:tr>
      <w:tr w:rsidR="0066592A" w:rsidTr="006636C9">
        <w:trPr>
          <w:trHeight w:val="838"/>
        </w:trPr>
        <w:tc>
          <w:tcPr>
            <w:tcW w:w="1336" w:type="dxa"/>
          </w:tcPr>
          <w:p w:rsidR="0066592A" w:rsidRDefault="0066592A" w:rsidP="00524330">
            <w:pPr>
              <w:rPr>
                <w:rFonts w:hint="eastAsia"/>
              </w:rPr>
            </w:pPr>
            <w:r>
              <w:rPr>
                <w:rFonts w:hint="eastAsia"/>
              </w:rPr>
              <w:t>Bipolar</w:t>
            </w:r>
          </w:p>
        </w:tc>
        <w:tc>
          <w:tcPr>
            <w:tcW w:w="6600" w:type="dxa"/>
            <w:gridSpan w:val="8"/>
          </w:tcPr>
          <w:p w:rsidR="0066592A" w:rsidRDefault="0066592A" w:rsidP="00524330">
            <w:pPr>
              <w:rPr>
                <w:rFonts w:hint="eastAsia"/>
              </w:rPr>
            </w:pPr>
          </w:p>
        </w:tc>
      </w:tr>
    </w:tbl>
    <w:p w:rsidR="00524330" w:rsidRDefault="00524330" w:rsidP="00524330">
      <w:pPr>
        <w:ind w:left="360"/>
      </w:pPr>
    </w:p>
    <w:p w:rsidR="000D2698" w:rsidRDefault="003C1909" w:rsidP="003C1909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Which</w:t>
      </w:r>
      <w:r>
        <w:t xml:space="preserve"> signal shown has the lowest frequency?</w:t>
      </w:r>
      <w:r w:rsidR="00005804">
        <w:t xml:space="preserve"> Explain why.</w:t>
      </w:r>
    </w:p>
    <w:p w:rsidR="00E54E4B" w:rsidRDefault="00E54E4B" w:rsidP="00E54E4B"/>
    <w:p w:rsidR="006636C9" w:rsidRDefault="006636C9" w:rsidP="00E54E4B"/>
    <w:p w:rsidR="006636C9" w:rsidRDefault="006636C9" w:rsidP="00E54E4B"/>
    <w:p w:rsidR="007C59C9" w:rsidRDefault="007C59C9" w:rsidP="00E54E4B"/>
    <w:p w:rsidR="007C59C9" w:rsidRDefault="007C59C9" w:rsidP="00E54E4B"/>
    <w:p w:rsidR="007C59C9" w:rsidRDefault="007C59C9" w:rsidP="00E54E4B">
      <w:pPr>
        <w:rPr>
          <w:rFonts w:hint="eastAsia"/>
        </w:rPr>
      </w:pPr>
    </w:p>
    <w:p w:rsidR="00E54E4B" w:rsidRDefault="00E54E4B" w:rsidP="00E54E4B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 xml:space="preserve">Multiplexing </w:t>
      </w:r>
    </w:p>
    <w:p w:rsidR="00E54E4B" w:rsidRDefault="00E54E4B" w:rsidP="00E54E4B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Explain</w:t>
      </w:r>
      <w:r>
        <w:t xml:space="preserve"> the differences among TDM, FDM and CDM.</w:t>
      </w:r>
    </w:p>
    <w:p w:rsidR="00230ACA" w:rsidRDefault="00230ACA" w:rsidP="00230ACA">
      <w:pPr>
        <w:pStyle w:val="a3"/>
        <w:ind w:left="360" w:firstLineChars="0" w:firstLine="0"/>
      </w:pPr>
    </w:p>
    <w:p w:rsidR="00230ACA" w:rsidRDefault="00230ACA" w:rsidP="00230ACA">
      <w:pPr>
        <w:pStyle w:val="a3"/>
        <w:ind w:left="360" w:firstLineChars="0" w:firstLine="0"/>
      </w:pPr>
    </w:p>
    <w:p w:rsidR="00230ACA" w:rsidRDefault="00230ACA" w:rsidP="00230ACA">
      <w:pPr>
        <w:pStyle w:val="a3"/>
        <w:ind w:left="360" w:firstLineChars="0" w:firstLine="0"/>
      </w:pPr>
    </w:p>
    <w:p w:rsidR="00230ACA" w:rsidRDefault="00230ACA" w:rsidP="00230ACA">
      <w:pPr>
        <w:pStyle w:val="a3"/>
        <w:ind w:left="360" w:firstLineChars="0" w:firstLine="0"/>
      </w:pPr>
    </w:p>
    <w:p w:rsidR="00230ACA" w:rsidRDefault="00230ACA" w:rsidP="00230ACA">
      <w:pPr>
        <w:pStyle w:val="a3"/>
        <w:ind w:left="360" w:firstLineChars="0" w:firstLine="0"/>
      </w:pPr>
    </w:p>
    <w:p w:rsidR="00230ACA" w:rsidRDefault="00230ACA" w:rsidP="00230ACA">
      <w:pPr>
        <w:pStyle w:val="a3"/>
        <w:ind w:left="360" w:firstLineChars="0" w:firstLine="0"/>
      </w:pPr>
    </w:p>
    <w:p w:rsidR="00230ACA" w:rsidRDefault="004F4216" w:rsidP="00230ACA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 xml:space="preserve">Given </w:t>
      </w:r>
      <w:r>
        <w:t>the chip sequences of four station, E,F,G and H: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880"/>
        <w:gridCol w:w="882"/>
        <w:gridCol w:w="882"/>
        <w:gridCol w:w="882"/>
        <w:gridCol w:w="882"/>
        <w:gridCol w:w="882"/>
        <w:gridCol w:w="882"/>
        <w:gridCol w:w="882"/>
      </w:tblGrid>
      <w:tr w:rsidR="00B43FE5" w:rsidTr="00B43FE5">
        <w:tc>
          <w:tcPr>
            <w:tcW w:w="921" w:type="dxa"/>
          </w:tcPr>
          <w:p w:rsidR="00B43FE5" w:rsidRDefault="00B43FE5" w:rsidP="00B43FE5">
            <w:pPr>
              <w:pStyle w:val="a3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E</w:t>
            </w:r>
          </w:p>
        </w:tc>
        <w:tc>
          <w:tcPr>
            <w:tcW w:w="921" w:type="dxa"/>
          </w:tcPr>
          <w:p w:rsidR="00B43FE5" w:rsidRDefault="00B43FE5" w:rsidP="00B43FE5">
            <w:pPr>
              <w:pStyle w:val="a3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-1</w:t>
            </w:r>
          </w:p>
        </w:tc>
        <w:tc>
          <w:tcPr>
            <w:tcW w:w="922" w:type="dxa"/>
          </w:tcPr>
          <w:p w:rsidR="00B43FE5" w:rsidRDefault="00B43FE5" w:rsidP="00B43FE5">
            <w:pPr>
              <w:pStyle w:val="a3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-1</w:t>
            </w:r>
          </w:p>
        </w:tc>
        <w:tc>
          <w:tcPr>
            <w:tcW w:w="922" w:type="dxa"/>
          </w:tcPr>
          <w:p w:rsidR="00B43FE5" w:rsidRDefault="00B43FE5" w:rsidP="00B43FE5">
            <w:pPr>
              <w:pStyle w:val="a3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-1</w:t>
            </w:r>
          </w:p>
        </w:tc>
        <w:tc>
          <w:tcPr>
            <w:tcW w:w="922" w:type="dxa"/>
          </w:tcPr>
          <w:p w:rsidR="00B43FE5" w:rsidRDefault="00B43FE5" w:rsidP="00B43FE5">
            <w:pPr>
              <w:pStyle w:val="a3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-1</w:t>
            </w:r>
          </w:p>
        </w:tc>
        <w:tc>
          <w:tcPr>
            <w:tcW w:w="922" w:type="dxa"/>
          </w:tcPr>
          <w:p w:rsidR="00B43FE5" w:rsidRDefault="00B43FE5" w:rsidP="00B43FE5">
            <w:pPr>
              <w:pStyle w:val="a3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-1</w:t>
            </w:r>
          </w:p>
        </w:tc>
        <w:tc>
          <w:tcPr>
            <w:tcW w:w="922" w:type="dxa"/>
          </w:tcPr>
          <w:p w:rsidR="00B43FE5" w:rsidRDefault="00B43FE5" w:rsidP="00B43FE5">
            <w:pPr>
              <w:pStyle w:val="a3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-1</w:t>
            </w:r>
          </w:p>
        </w:tc>
        <w:tc>
          <w:tcPr>
            <w:tcW w:w="922" w:type="dxa"/>
          </w:tcPr>
          <w:p w:rsidR="00B43FE5" w:rsidRDefault="00B43FE5" w:rsidP="00B43FE5">
            <w:pPr>
              <w:pStyle w:val="a3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-1</w:t>
            </w:r>
          </w:p>
        </w:tc>
        <w:tc>
          <w:tcPr>
            <w:tcW w:w="922" w:type="dxa"/>
          </w:tcPr>
          <w:p w:rsidR="00B43FE5" w:rsidRDefault="00B43FE5" w:rsidP="00B43FE5">
            <w:pPr>
              <w:pStyle w:val="a3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-1</w:t>
            </w:r>
          </w:p>
        </w:tc>
      </w:tr>
      <w:tr w:rsidR="00B43FE5" w:rsidTr="00B43FE5">
        <w:tc>
          <w:tcPr>
            <w:tcW w:w="921" w:type="dxa"/>
          </w:tcPr>
          <w:p w:rsidR="00B43FE5" w:rsidRDefault="00B43FE5" w:rsidP="00B43FE5">
            <w:pPr>
              <w:pStyle w:val="a3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F</w:t>
            </w:r>
          </w:p>
        </w:tc>
        <w:tc>
          <w:tcPr>
            <w:tcW w:w="921" w:type="dxa"/>
          </w:tcPr>
          <w:p w:rsidR="00B43FE5" w:rsidRDefault="00B43FE5" w:rsidP="00B43FE5">
            <w:pPr>
              <w:pStyle w:val="a3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-1</w:t>
            </w:r>
          </w:p>
        </w:tc>
        <w:tc>
          <w:tcPr>
            <w:tcW w:w="922" w:type="dxa"/>
          </w:tcPr>
          <w:p w:rsidR="00B43FE5" w:rsidRDefault="00B43FE5" w:rsidP="00B43FE5">
            <w:pPr>
              <w:pStyle w:val="a3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22" w:type="dxa"/>
          </w:tcPr>
          <w:p w:rsidR="00B43FE5" w:rsidRDefault="00B43FE5" w:rsidP="00B43FE5">
            <w:pPr>
              <w:pStyle w:val="a3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-1</w:t>
            </w:r>
          </w:p>
        </w:tc>
        <w:tc>
          <w:tcPr>
            <w:tcW w:w="922" w:type="dxa"/>
          </w:tcPr>
          <w:p w:rsidR="00B43FE5" w:rsidRDefault="00B43FE5" w:rsidP="00B43FE5">
            <w:pPr>
              <w:pStyle w:val="a3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22" w:type="dxa"/>
          </w:tcPr>
          <w:p w:rsidR="00B43FE5" w:rsidRDefault="00B43FE5" w:rsidP="00B43FE5">
            <w:pPr>
              <w:pStyle w:val="a3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-1</w:t>
            </w:r>
          </w:p>
        </w:tc>
        <w:tc>
          <w:tcPr>
            <w:tcW w:w="922" w:type="dxa"/>
          </w:tcPr>
          <w:p w:rsidR="00B43FE5" w:rsidRDefault="00B43FE5" w:rsidP="00B43FE5">
            <w:pPr>
              <w:pStyle w:val="a3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22" w:type="dxa"/>
          </w:tcPr>
          <w:p w:rsidR="00B43FE5" w:rsidRDefault="00B43FE5" w:rsidP="00B43FE5">
            <w:pPr>
              <w:pStyle w:val="a3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-1</w:t>
            </w:r>
          </w:p>
        </w:tc>
        <w:tc>
          <w:tcPr>
            <w:tcW w:w="922" w:type="dxa"/>
          </w:tcPr>
          <w:p w:rsidR="00B43FE5" w:rsidRDefault="00B43FE5" w:rsidP="00B43FE5">
            <w:pPr>
              <w:pStyle w:val="a3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B43FE5" w:rsidTr="00B43FE5">
        <w:tc>
          <w:tcPr>
            <w:tcW w:w="921" w:type="dxa"/>
          </w:tcPr>
          <w:p w:rsidR="00B43FE5" w:rsidRDefault="00B43FE5" w:rsidP="00B43FE5">
            <w:pPr>
              <w:pStyle w:val="a3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G</w:t>
            </w:r>
          </w:p>
        </w:tc>
        <w:tc>
          <w:tcPr>
            <w:tcW w:w="921" w:type="dxa"/>
          </w:tcPr>
          <w:p w:rsidR="00B43FE5" w:rsidRDefault="00B43FE5" w:rsidP="00B43FE5">
            <w:pPr>
              <w:pStyle w:val="a3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-1</w:t>
            </w:r>
          </w:p>
        </w:tc>
        <w:tc>
          <w:tcPr>
            <w:tcW w:w="922" w:type="dxa"/>
          </w:tcPr>
          <w:p w:rsidR="00B43FE5" w:rsidRDefault="00B43FE5" w:rsidP="00B43FE5">
            <w:pPr>
              <w:pStyle w:val="a3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-1</w:t>
            </w:r>
          </w:p>
        </w:tc>
        <w:tc>
          <w:tcPr>
            <w:tcW w:w="922" w:type="dxa"/>
          </w:tcPr>
          <w:p w:rsidR="00B43FE5" w:rsidRDefault="00B43FE5" w:rsidP="00B43FE5">
            <w:pPr>
              <w:pStyle w:val="a3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22" w:type="dxa"/>
          </w:tcPr>
          <w:p w:rsidR="00B43FE5" w:rsidRDefault="00B43FE5" w:rsidP="00B43FE5">
            <w:pPr>
              <w:pStyle w:val="a3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22" w:type="dxa"/>
          </w:tcPr>
          <w:p w:rsidR="00B43FE5" w:rsidRDefault="00B43FE5" w:rsidP="00B43FE5">
            <w:pPr>
              <w:pStyle w:val="a3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-1</w:t>
            </w:r>
          </w:p>
        </w:tc>
        <w:tc>
          <w:tcPr>
            <w:tcW w:w="922" w:type="dxa"/>
          </w:tcPr>
          <w:p w:rsidR="00B43FE5" w:rsidRDefault="00B43FE5" w:rsidP="00B43FE5">
            <w:pPr>
              <w:pStyle w:val="a3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-1</w:t>
            </w:r>
          </w:p>
        </w:tc>
        <w:tc>
          <w:tcPr>
            <w:tcW w:w="922" w:type="dxa"/>
          </w:tcPr>
          <w:p w:rsidR="00B43FE5" w:rsidRDefault="00B43FE5" w:rsidP="00B43FE5">
            <w:pPr>
              <w:pStyle w:val="a3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22" w:type="dxa"/>
          </w:tcPr>
          <w:p w:rsidR="00B43FE5" w:rsidRDefault="00B43FE5" w:rsidP="00B43FE5">
            <w:pPr>
              <w:pStyle w:val="a3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B43FE5" w:rsidTr="00B43FE5">
        <w:tc>
          <w:tcPr>
            <w:tcW w:w="921" w:type="dxa"/>
          </w:tcPr>
          <w:p w:rsidR="00B43FE5" w:rsidRDefault="00B43FE5" w:rsidP="00B43FE5">
            <w:pPr>
              <w:pStyle w:val="a3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H</w:t>
            </w:r>
          </w:p>
        </w:tc>
        <w:tc>
          <w:tcPr>
            <w:tcW w:w="921" w:type="dxa"/>
          </w:tcPr>
          <w:p w:rsidR="00B43FE5" w:rsidRDefault="00B43FE5" w:rsidP="00B43FE5">
            <w:pPr>
              <w:pStyle w:val="a3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22" w:type="dxa"/>
          </w:tcPr>
          <w:p w:rsidR="00B43FE5" w:rsidRDefault="00B43FE5" w:rsidP="00B43FE5">
            <w:pPr>
              <w:pStyle w:val="a3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22" w:type="dxa"/>
          </w:tcPr>
          <w:p w:rsidR="00B43FE5" w:rsidRDefault="00B43FE5" w:rsidP="00B43FE5">
            <w:pPr>
              <w:pStyle w:val="a3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22" w:type="dxa"/>
          </w:tcPr>
          <w:p w:rsidR="00B43FE5" w:rsidRDefault="00B43FE5" w:rsidP="00B43FE5">
            <w:pPr>
              <w:pStyle w:val="a3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-1</w:t>
            </w:r>
          </w:p>
        </w:tc>
        <w:tc>
          <w:tcPr>
            <w:tcW w:w="922" w:type="dxa"/>
          </w:tcPr>
          <w:p w:rsidR="00B43FE5" w:rsidRDefault="00B43FE5" w:rsidP="00B43FE5">
            <w:pPr>
              <w:pStyle w:val="a3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-1</w:t>
            </w:r>
          </w:p>
        </w:tc>
        <w:tc>
          <w:tcPr>
            <w:tcW w:w="922" w:type="dxa"/>
          </w:tcPr>
          <w:p w:rsidR="00B43FE5" w:rsidRDefault="00B43FE5" w:rsidP="00B43FE5">
            <w:pPr>
              <w:pStyle w:val="a3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-1</w:t>
            </w:r>
          </w:p>
        </w:tc>
        <w:tc>
          <w:tcPr>
            <w:tcW w:w="922" w:type="dxa"/>
          </w:tcPr>
          <w:p w:rsidR="00B43FE5" w:rsidRDefault="00B43FE5" w:rsidP="00B43FE5">
            <w:pPr>
              <w:pStyle w:val="a3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22" w:type="dxa"/>
          </w:tcPr>
          <w:p w:rsidR="00B43FE5" w:rsidRDefault="00B43FE5" w:rsidP="00B43FE5">
            <w:pPr>
              <w:pStyle w:val="a3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-1</w:t>
            </w:r>
          </w:p>
        </w:tc>
      </w:tr>
    </w:tbl>
    <w:p w:rsidR="004F4216" w:rsidRDefault="00C55965" w:rsidP="00B43FE5">
      <w:pPr>
        <w:pStyle w:val="a3"/>
        <w:ind w:left="360" w:firstLineChars="0" w:firstLine="0"/>
      </w:pPr>
      <w:r>
        <w:t>S</w:t>
      </w:r>
      <w:r>
        <w:rPr>
          <w:rFonts w:hint="eastAsia"/>
        </w:rPr>
        <w:t xml:space="preserve">how </w:t>
      </w:r>
      <w:r>
        <w:t>me if the chip sequences are valid. Explain why yes or no</w:t>
      </w:r>
      <w:proofErr w:type="gramStart"/>
      <w:r>
        <w:t>.(</w:t>
      </w:r>
      <w:proofErr w:type="gramEnd"/>
      <w:r>
        <w:t>Hint: orthogonal property)</w:t>
      </w:r>
    </w:p>
    <w:p w:rsidR="005621C8" w:rsidRDefault="005621C8" w:rsidP="00B43FE5">
      <w:pPr>
        <w:pStyle w:val="a3"/>
        <w:ind w:left="360" w:firstLineChars="0" w:firstLine="0"/>
      </w:pPr>
    </w:p>
    <w:p w:rsidR="005621C8" w:rsidRDefault="005621C8" w:rsidP="00B43FE5">
      <w:pPr>
        <w:pStyle w:val="a3"/>
        <w:ind w:left="360" w:firstLineChars="0" w:firstLine="0"/>
      </w:pPr>
    </w:p>
    <w:p w:rsidR="005621C8" w:rsidRDefault="005621C8" w:rsidP="00B43FE5">
      <w:pPr>
        <w:pStyle w:val="a3"/>
        <w:ind w:left="360" w:firstLineChars="0" w:firstLine="0"/>
      </w:pPr>
    </w:p>
    <w:p w:rsidR="00537A00" w:rsidRDefault="00537A00" w:rsidP="00B43FE5">
      <w:pPr>
        <w:pStyle w:val="a3"/>
        <w:ind w:left="360" w:firstLineChars="0" w:firstLine="0"/>
      </w:pPr>
    </w:p>
    <w:p w:rsidR="00537A00" w:rsidRDefault="00537A00" w:rsidP="00B43FE5">
      <w:pPr>
        <w:pStyle w:val="a3"/>
        <w:ind w:left="360" w:firstLineChars="0" w:firstLine="0"/>
      </w:pPr>
    </w:p>
    <w:p w:rsidR="00537A00" w:rsidRDefault="00537A00" w:rsidP="00B43FE5">
      <w:pPr>
        <w:pStyle w:val="a3"/>
        <w:ind w:left="360" w:firstLineChars="0" w:firstLine="0"/>
      </w:pPr>
    </w:p>
    <w:p w:rsidR="00537A00" w:rsidRDefault="00537A00" w:rsidP="00B43FE5">
      <w:pPr>
        <w:pStyle w:val="a3"/>
        <w:ind w:left="360" w:firstLineChars="0" w:firstLine="0"/>
        <w:rPr>
          <w:rFonts w:hint="eastAsia"/>
        </w:rPr>
      </w:pPr>
    </w:p>
    <w:p w:rsidR="005621C8" w:rsidRDefault="004515B4" w:rsidP="005621C8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lastRenderedPageBreak/>
        <w:t xml:space="preserve">Another set </w:t>
      </w:r>
      <w:r>
        <w:t xml:space="preserve">of </w:t>
      </w:r>
      <w:r w:rsidR="00467B36">
        <w:t>stations (</w:t>
      </w:r>
      <w:r>
        <w:t>Station A</w:t>
      </w:r>
      <w:proofErr w:type="gramStart"/>
      <w:r>
        <w:t>,B,C</w:t>
      </w:r>
      <w:proofErr w:type="gramEnd"/>
      <w:r>
        <w:t xml:space="preserve"> and D)</w:t>
      </w:r>
      <w:r w:rsidR="00424AFF">
        <w:t xml:space="preserve"> are transmitting. A CDMA</w:t>
      </w:r>
      <w:r w:rsidR="005542D7">
        <w:t xml:space="preserve"> receiver gets the following chips: (0 -2 +2 0 +2 +2 0 0). </w:t>
      </w:r>
      <w:r w:rsidR="005542D7" w:rsidRPr="00191BBE">
        <w:rPr>
          <w:b/>
        </w:rPr>
        <w:t>Show me which stations transmitted, and which bits each station sent.</w:t>
      </w:r>
      <w:r w:rsidR="008D4BF6">
        <w:t xml:space="preserve"> The chip sequences for station A,B,C and D are listed as follows: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21"/>
        <w:gridCol w:w="921"/>
        <w:gridCol w:w="922"/>
        <w:gridCol w:w="922"/>
        <w:gridCol w:w="922"/>
        <w:gridCol w:w="922"/>
        <w:gridCol w:w="922"/>
        <w:gridCol w:w="922"/>
        <w:gridCol w:w="922"/>
      </w:tblGrid>
      <w:tr w:rsidR="00A178DD" w:rsidTr="00A178DD">
        <w:trPr>
          <w:jc w:val="center"/>
        </w:trPr>
        <w:tc>
          <w:tcPr>
            <w:tcW w:w="921" w:type="dxa"/>
          </w:tcPr>
          <w:p w:rsidR="00A178DD" w:rsidRDefault="00A178DD" w:rsidP="00A178DD">
            <w:pPr>
              <w:pStyle w:val="a3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921" w:type="dxa"/>
          </w:tcPr>
          <w:p w:rsidR="00A178DD" w:rsidRDefault="00A178DD" w:rsidP="00A178DD">
            <w:pPr>
              <w:pStyle w:val="a3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  <w:r>
              <w:t>1</w:t>
            </w:r>
          </w:p>
        </w:tc>
        <w:tc>
          <w:tcPr>
            <w:tcW w:w="922" w:type="dxa"/>
          </w:tcPr>
          <w:p w:rsidR="00A178DD" w:rsidRDefault="00A178DD" w:rsidP="00A178DD">
            <w:pPr>
              <w:pStyle w:val="a3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  <w:r>
              <w:t>1</w:t>
            </w:r>
          </w:p>
        </w:tc>
        <w:tc>
          <w:tcPr>
            <w:tcW w:w="922" w:type="dxa"/>
          </w:tcPr>
          <w:p w:rsidR="00A178DD" w:rsidRDefault="00A178DD" w:rsidP="00A178DD">
            <w:pPr>
              <w:pStyle w:val="a3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  <w:r>
              <w:t>1</w:t>
            </w:r>
          </w:p>
        </w:tc>
        <w:tc>
          <w:tcPr>
            <w:tcW w:w="922" w:type="dxa"/>
          </w:tcPr>
          <w:p w:rsidR="00A178DD" w:rsidRDefault="00A178DD" w:rsidP="00A178DD">
            <w:pPr>
              <w:pStyle w:val="a3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22" w:type="dxa"/>
          </w:tcPr>
          <w:p w:rsidR="00A178DD" w:rsidRDefault="00A178DD" w:rsidP="00A178DD">
            <w:pPr>
              <w:pStyle w:val="a3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22" w:type="dxa"/>
          </w:tcPr>
          <w:p w:rsidR="00A178DD" w:rsidRDefault="00A178DD" w:rsidP="00A178DD">
            <w:pPr>
              <w:pStyle w:val="a3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  <w:r>
              <w:t>1</w:t>
            </w:r>
          </w:p>
        </w:tc>
        <w:tc>
          <w:tcPr>
            <w:tcW w:w="922" w:type="dxa"/>
          </w:tcPr>
          <w:p w:rsidR="00A178DD" w:rsidRDefault="00A178DD" w:rsidP="00A178DD">
            <w:pPr>
              <w:pStyle w:val="a3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22" w:type="dxa"/>
          </w:tcPr>
          <w:p w:rsidR="00A178DD" w:rsidRDefault="00A178DD" w:rsidP="00A178DD">
            <w:pPr>
              <w:pStyle w:val="a3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A178DD" w:rsidTr="00A178DD">
        <w:trPr>
          <w:jc w:val="center"/>
        </w:trPr>
        <w:tc>
          <w:tcPr>
            <w:tcW w:w="921" w:type="dxa"/>
          </w:tcPr>
          <w:p w:rsidR="00A178DD" w:rsidRDefault="00A178DD" w:rsidP="00A178DD">
            <w:pPr>
              <w:pStyle w:val="a3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921" w:type="dxa"/>
          </w:tcPr>
          <w:p w:rsidR="00A178DD" w:rsidRDefault="00A178DD" w:rsidP="00A178DD">
            <w:pPr>
              <w:pStyle w:val="a3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  <w:r>
              <w:t>1</w:t>
            </w:r>
          </w:p>
        </w:tc>
        <w:tc>
          <w:tcPr>
            <w:tcW w:w="922" w:type="dxa"/>
          </w:tcPr>
          <w:p w:rsidR="00A178DD" w:rsidRDefault="00A178DD" w:rsidP="00A178DD">
            <w:pPr>
              <w:pStyle w:val="a3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  <w:r>
              <w:t>1</w:t>
            </w:r>
          </w:p>
        </w:tc>
        <w:tc>
          <w:tcPr>
            <w:tcW w:w="922" w:type="dxa"/>
          </w:tcPr>
          <w:p w:rsidR="00A178DD" w:rsidRDefault="00A178DD" w:rsidP="00A178DD">
            <w:pPr>
              <w:pStyle w:val="a3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22" w:type="dxa"/>
          </w:tcPr>
          <w:p w:rsidR="00A178DD" w:rsidRDefault="00A178DD" w:rsidP="00A178DD">
            <w:pPr>
              <w:pStyle w:val="a3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  <w:r>
              <w:t>1</w:t>
            </w:r>
          </w:p>
        </w:tc>
        <w:tc>
          <w:tcPr>
            <w:tcW w:w="922" w:type="dxa"/>
          </w:tcPr>
          <w:p w:rsidR="00A178DD" w:rsidRDefault="00A178DD" w:rsidP="00A178DD">
            <w:pPr>
              <w:pStyle w:val="a3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22" w:type="dxa"/>
          </w:tcPr>
          <w:p w:rsidR="00A178DD" w:rsidRDefault="00A178DD" w:rsidP="00A178DD">
            <w:pPr>
              <w:pStyle w:val="a3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22" w:type="dxa"/>
          </w:tcPr>
          <w:p w:rsidR="00A178DD" w:rsidRDefault="00A178DD" w:rsidP="00A178DD">
            <w:pPr>
              <w:pStyle w:val="a3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22" w:type="dxa"/>
          </w:tcPr>
          <w:p w:rsidR="00A178DD" w:rsidRDefault="00A178DD" w:rsidP="00A178DD">
            <w:pPr>
              <w:pStyle w:val="a3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  <w:r>
              <w:t>1</w:t>
            </w:r>
          </w:p>
        </w:tc>
      </w:tr>
      <w:tr w:rsidR="00A178DD" w:rsidTr="00A178DD">
        <w:trPr>
          <w:jc w:val="center"/>
        </w:trPr>
        <w:tc>
          <w:tcPr>
            <w:tcW w:w="921" w:type="dxa"/>
          </w:tcPr>
          <w:p w:rsidR="00A178DD" w:rsidRDefault="00A178DD" w:rsidP="00A178DD">
            <w:pPr>
              <w:pStyle w:val="a3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921" w:type="dxa"/>
          </w:tcPr>
          <w:p w:rsidR="00A178DD" w:rsidRDefault="00A178DD" w:rsidP="00A178DD">
            <w:pPr>
              <w:pStyle w:val="a3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  <w:r>
              <w:t>1</w:t>
            </w:r>
          </w:p>
        </w:tc>
        <w:tc>
          <w:tcPr>
            <w:tcW w:w="922" w:type="dxa"/>
          </w:tcPr>
          <w:p w:rsidR="00A178DD" w:rsidRDefault="00A178DD" w:rsidP="00A178DD">
            <w:pPr>
              <w:pStyle w:val="a3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22" w:type="dxa"/>
          </w:tcPr>
          <w:p w:rsidR="00A178DD" w:rsidRDefault="00A178DD" w:rsidP="00A178DD">
            <w:pPr>
              <w:pStyle w:val="a3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  <w:r>
              <w:t>1</w:t>
            </w:r>
          </w:p>
        </w:tc>
        <w:tc>
          <w:tcPr>
            <w:tcW w:w="922" w:type="dxa"/>
          </w:tcPr>
          <w:p w:rsidR="00A178DD" w:rsidRDefault="00A178DD" w:rsidP="00A178DD">
            <w:pPr>
              <w:pStyle w:val="a3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22" w:type="dxa"/>
          </w:tcPr>
          <w:p w:rsidR="00A178DD" w:rsidRDefault="00A178DD" w:rsidP="00A178DD">
            <w:pPr>
              <w:pStyle w:val="a3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22" w:type="dxa"/>
          </w:tcPr>
          <w:p w:rsidR="00A178DD" w:rsidRDefault="00A178DD" w:rsidP="00A178DD">
            <w:pPr>
              <w:pStyle w:val="a3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22" w:type="dxa"/>
          </w:tcPr>
          <w:p w:rsidR="00A178DD" w:rsidRDefault="00A178DD" w:rsidP="00A178DD">
            <w:pPr>
              <w:pStyle w:val="a3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  <w:r>
              <w:t>1</w:t>
            </w:r>
          </w:p>
        </w:tc>
        <w:tc>
          <w:tcPr>
            <w:tcW w:w="922" w:type="dxa"/>
          </w:tcPr>
          <w:p w:rsidR="00A178DD" w:rsidRDefault="00A178DD" w:rsidP="00A178DD">
            <w:pPr>
              <w:pStyle w:val="a3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  <w:r>
              <w:t>1</w:t>
            </w:r>
          </w:p>
        </w:tc>
      </w:tr>
      <w:tr w:rsidR="00A178DD" w:rsidTr="00A178DD">
        <w:trPr>
          <w:jc w:val="center"/>
        </w:trPr>
        <w:tc>
          <w:tcPr>
            <w:tcW w:w="921" w:type="dxa"/>
          </w:tcPr>
          <w:p w:rsidR="00A178DD" w:rsidRDefault="00A178DD" w:rsidP="00A178DD">
            <w:pPr>
              <w:pStyle w:val="a3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921" w:type="dxa"/>
          </w:tcPr>
          <w:p w:rsidR="00A178DD" w:rsidRDefault="00A178DD" w:rsidP="00A178DD">
            <w:pPr>
              <w:pStyle w:val="a3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  <w:r>
              <w:t>1</w:t>
            </w:r>
          </w:p>
        </w:tc>
        <w:tc>
          <w:tcPr>
            <w:tcW w:w="922" w:type="dxa"/>
          </w:tcPr>
          <w:p w:rsidR="00A178DD" w:rsidRDefault="00A178DD" w:rsidP="00A178DD">
            <w:pPr>
              <w:pStyle w:val="a3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22" w:type="dxa"/>
          </w:tcPr>
          <w:p w:rsidR="00A178DD" w:rsidRDefault="00A178DD" w:rsidP="00A178DD">
            <w:pPr>
              <w:pStyle w:val="a3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  <w:r>
              <w:t>1</w:t>
            </w:r>
          </w:p>
        </w:tc>
        <w:tc>
          <w:tcPr>
            <w:tcW w:w="922" w:type="dxa"/>
          </w:tcPr>
          <w:p w:rsidR="00A178DD" w:rsidRDefault="00A178DD" w:rsidP="00A178DD">
            <w:pPr>
              <w:pStyle w:val="a3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  <w:r>
              <w:t>1</w:t>
            </w:r>
          </w:p>
        </w:tc>
        <w:tc>
          <w:tcPr>
            <w:tcW w:w="922" w:type="dxa"/>
          </w:tcPr>
          <w:p w:rsidR="00A178DD" w:rsidRDefault="00A178DD" w:rsidP="00A178DD">
            <w:pPr>
              <w:pStyle w:val="a3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  <w:r>
              <w:t>1</w:t>
            </w:r>
          </w:p>
        </w:tc>
        <w:tc>
          <w:tcPr>
            <w:tcW w:w="922" w:type="dxa"/>
          </w:tcPr>
          <w:p w:rsidR="00A178DD" w:rsidRDefault="00A178DD" w:rsidP="00A178DD">
            <w:pPr>
              <w:pStyle w:val="a3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  <w:r>
              <w:t>1</w:t>
            </w:r>
          </w:p>
        </w:tc>
        <w:tc>
          <w:tcPr>
            <w:tcW w:w="922" w:type="dxa"/>
          </w:tcPr>
          <w:p w:rsidR="00A178DD" w:rsidRDefault="00A178DD" w:rsidP="00A178DD">
            <w:pPr>
              <w:pStyle w:val="a3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22" w:type="dxa"/>
          </w:tcPr>
          <w:p w:rsidR="00A178DD" w:rsidRDefault="00A178DD" w:rsidP="00A178DD">
            <w:pPr>
              <w:pStyle w:val="a3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  <w:r>
              <w:t>1</w:t>
            </w:r>
          </w:p>
        </w:tc>
      </w:tr>
    </w:tbl>
    <w:p w:rsidR="00191BBE" w:rsidRPr="002A6BF9" w:rsidRDefault="00191BBE" w:rsidP="00A178DD">
      <w:pPr>
        <w:pStyle w:val="a3"/>
        <w:ind w:left="360" w:firstLineChars="0" w:firstLine="0"/>
        <w:rPr>
          <w:rFonts w:hint="eastAsia"/>
        </w:rPr>
      </w:pPr>
      <w:bookmarkStart w:id="0" w:name="_GoBack"/>
      <w:bookmarkEnd w:id="0"/>
    </w:p>
    <w:sectPr w:rsidR="00191BBE" w:rsidRPr="002A6B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A46F0"/>
    <w:multiLevelType w:val="hybridMultilevel"/>
    <w:tmpl w:val="7542F250"/>
    <w:lvl w:ilvl="0" w:tplc="3E20CA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8C1118"/>
    <w:multiLevelType w:val="hybridMultilevel"/>
    <w:tmpl w:val="E61C6AE6"/>
    <w:lvl w:ilvl="0" w:tplc="53960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421328"/>
    <w:multiLevelType w:val="hybridMultilevel"/>
    <w:tmpl w:val="F8F8C456"/>
    <w:lvl w:ilvl="0" w:tplc="5088C4F8">
      <w:start w:val="1"/>
      <w:numFmt w:val="lowerLetter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4560D9A"/>
    <w:multiLevelType w:val="hybridMultilevel"/>
    <w:tmpl w:val="22988618"/>
    <w:lvl w:ilvl="0" w:tplc="2EDAB60A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56AB2BEA"/>
    <w:multiLevelType w:val="hybridMultilevel"/>
    <w:tmpl w:val="AD76F280"/>
    <w:lvl w:ilvl="0" w:tplc="217A982E">
      <w:start w:val="1"/>
      <w:numFmt w:val="lowerLetter"/>
      <w:lvlText w:val="%1&gt;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16"/>
    <w:rsid w:val="00005804"/>
    <w:rsid w:val="000D2698"/>
    <w:rsid w:val="000F7716"/>
    <w:rsid w:val="00112263"/>
    <w:rsid w:val="00151015"/>
    <w:rsid w:val="00191BBE"/>
    <w:rsid w:val="00230ACA"/>
    <w:rsid w:val="0029650D"/>
    <w:rsid w:val="002A6BF9"/>
    <w:rsid w:val="0033260A"/>
    <w:rsid w:val="003C1909"/>
    <w:rsid w:val="00424AFF"/>
    <w:rsid w:val="00441704"/>
    <w:rsid w:val="004515B4"/>
    <w:rsid w:val="00467B36"/>
    <w:rsid w:val="00494636"/>
    <w:rsid w:val="004F14F2"/>
    <w:rsid w:val="004F4216"/>
    <w:rsid w:val="00524330"/>
    <w:rsid w:val="00537A00"/>
    <w:rsid w:val="005542D7"/>
    <w:rsid w:val="005621C8"/>
    <w:rsid w:val="005E645D"/>
    <w:rsid w:val="006636C9"/>
    <w:rsid w:val="0066592A"/>
    <w:rsid w:val="006900BE"/>
    <w:rsid w:val="006D36B4"/>
    <w:rsid w:val="00762EB8"/>
    <w:rsid w:val="00765372"/>
    <w:rsid w:val="007673FE"/>
    <w:rsid w:val="007C59C9"/>
    <w:rsid w:val="00825C59"/>
    <w:rsid w:val="008845B3"/>
    <w:rsid w:val="008953A4"/>
    <w:rsid w:val="008D4BF6"/>
    <w:rsid w:val="008F6823"/>
    <w:rsid w:val="0096590C"/>
    <w:rsid w:val="009A62AF"/>
    <w:rsid w:val="009D69F6"/>
    <w:rsid w:val="00A178DD"/>
    <w:rsid w:val="00AC09E3"/>
    <w:rsid w:val="00B36318"/>
    <w:rsid w:val="00B43FE5"/>
    <w:rsid w:val="00C55965"/>
    <w:rsid w:val="00D81A37"/>
    <w:rsid w:val="00D85C87"/>
    <w:rsid w:val="00DC0234"/>
    <w:rsid w:val="00DF0DAD"/>
    <w:rsid w:val="00E36618"/>
    <w:rsid w:val="00E54E4B"/>
    <w:rsid w:val="00F21A86"/>
    <w:rsid w:val="00F5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3C2A99-3B00-4E1B-88B0-71F164DF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EB8"/>
    <w:pPr>
      <w:ind w:firstLineChars="200" w:firstLine="420"/>
    </w:pPr>
  </w:style>
  <w:style w:type="table" w:styleId="a4">
    <w:name w:val="Table Grid"/>
    <w:basedOn w:val="a1"/>
    <w:uiPriority w:val="39"/>
    <w:rsid w:val="00524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</dc:creator>
  <cp:keywords/>
  <dc:description/>
  <cp:lastModifiedBy>Ted</cp:lastModifiedBy>
  <cp:revision>2</cp:revision>
  <dcterms:created xsi:type="dcterms:W3CDTF">2015-10-27T07:52:00Z</dcterms:created>
  <dcterms:modified xsi:type="dcterms:W3CDTF">2015-10-27T07:52:00Z</dcterms:modified>
</cp:coreProperties>
</file>